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295C" w:rsidP="008B040C" w:rsidRDefault="0059295C" w14:paraId="20AEBB9C" w14:textId="77777777">
      <w:pPr>
        <w:pStyle w:val="Default"/>
        <w:jc w:val="center"/>
        <w:rPr>
          <w:color w:val="231F20"/>
          <w:sz w:val="26"/>
          <w:szCs w:val="26"/>
          <w:shd w:val="clear" w:color="auto" w:fill="FFFFFF"/>
        </w:rPr>
      </w:pPr>
    </w:p>
    <w:p w:rsidR="008B040C" w:rsidP="008B040C" w:rsidRDefault="008B040C" w14:paraId="69021C00" w14:textId="7B44D174">
      <w:pPr>
        <w:pStyle w:val="Default"/>
        <w:jc w:val="center"/>
        <w:rPr>
          <w:color w:val="231F20"/>
          <w:sz w:val="26"/>
          <w:szCs w:val="26"/>
          <w:shd w:val="clear" w:color="auto" w:fill="FFFFFF"/>
        </w:rPr>
      </w:pPr>
      <w:r>
        <w:rPr>
          <w:color w:val="231F20"/>
          <w:sz w:val="26"/>
          <w:szCs w:val="26"/>
          <w:shd w:val="clear" w:color="auto" w:fill="FFFFFF"/>
        </w:rPr>
        <w:t>OBRAZAC POZIVA ZA ORGANIZACIJU VIŠEDNEVNE IZVANUČIONIČKE NASTAVE</w:t>
      </w:r>
    </w:p>
    <w:p w:rsidR="008B040C" w:rsidP="008B040C" w:rsidRDefault="008B040C" w14:paraId="10F92709" w14:textId="77777777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8B040C" w:rsidTr="6A6EDB6C" w14:paraId="50DE1AA0" w14:textId="77777777">
        <w:trPr>
          <w:trHeight w:val="340" w:hRule="exac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tcMar/>
            <w:vAlign w:val="center"/>
            <w:hideMark/>
          </w:tcPr>
          <w:p w:rsidR="008B040C" w:rsidRDefault="008B040C" w14:paraId="415B417C" w14:textId="7777777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Broj poziva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B040C" w:rsidRDefault="00683507" w14:paraId="64EC1B3F" w14:textId="13425C7E">
            <w:pPr>
              <w:pStyle w:val="Default"/>
              <w:rPr>
                <w:b w:val="1"/>
                <w:bCs w:val="1"/>
                <w:sz w:val="23"/>
                <w:szCs w:val="23"/>
              </w:rPr>
            </w:pPr>
            <w:r w:rsidRPr="6A6EDB6C" w:rsidR="6A6EDB6C">
              <w:rPr>
                <w:b w:val="1"/>
                <w:bCs w:val="1"/>
                <w:sz w:val="23"/>
                <w:szCs w:val="23"/>
              </w:rPr>
              <w:t>3/2023.</w:t>
            </w:r>
          </w:p>
        </w:tc>
      </w:tr>
    </w:tbl>
    <w:p w:rsidR="008B040C" w:rsidP="008B040C" w:rsidRDefault="008B040C" w14:paraId="73B044B0" w14:textId="77777777">
      <w:pPr>
        <w:pStyle w:val="Default"/>
        <w:rPr>
          <w:sz w:val="23"/>
          <w:szCs w:val="23"/>
        </w:rPr>
      </w:pPr>
    </w:p>
    <w:tbl>
      <w:tblPr>
        <w:tblW w:w="975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709"/>
        <w:gridCol w:w="172"/>
        <w:gridCol w:w="319"/>
        <w:gridCol w:w="153"/>
        <w:gridCol w:w="166"/>
        <w:gridCol w:w="345"/>
        <w:gridCol w:w="470"/>
        <w:gridCol w:w="115"/>
        <w:gridCol w:w="345"/>
        <w:gridCol w:w="920"/>
        <w:gridCol w:w="1074"/>
      </w:tblGrid>
      <w:tr w:rsidR="008B040C" w:rsidTr="1AE6D2D4" w14:paraId="55CE1DD9" w14:textId="77777777">
        <w:trPr>
          <w:trHeight w:val="93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8B040C" w:rsidRDefault="008B040C" w14:paraId="4C48089A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8B040C" w:rsidRDefault="008B040C" w14:paraId="027ECEBF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8B040C" w:rsidTr="1AE6D2D4" w14:paraId="3BE81A68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5F5BEAF8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Naziv škole: 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040C" w:rsidRDefault="1DB0C927" w14:paraId="64521478" w14:textId="113FD444">
            <w:pPr>
              <w:pStyle w:val="Default"/>
              <w:rPr>
                <w:sz w:val="20"/>
                <w:szCs w:val="20"/>
              </w:rPr>
            </w:pPr>
            <w:r w:rsidRPr="1DB0C927">
              <w:rPr>
                <w:sz w:val="20"/>
                <w:szCs w:val="20"/>
              </w:rPr>
              <w:t>Osnovna škola “</w:t>
            </w:r>
            <w:r w:rsidR="00C53B97">
              <w:rPr>
                <w:sz w:val="20"/>
                <w:szCs w:val="20"/>
              </w:rPr>
              <w:t>Podolice</w:t>
            </w:r>
            <w:r w:rsidRPr="1DB0C927">
              <w:rPr>
                <w:sz w:val="20"/>
                <w:szCs w:val="20"/>
              </w:rPr>
              <w:t>”, Koprivnica</w:t>
            </w:r>
          </w:p>
        </w:tc>
      </w:tr>
      <w:tr w:rsidR="008B040C" w:rsidTr="1AE6D2D4" w14:paraId="2AF18568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5249E750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040C" w:rsidRDefault="00BA085B" w14:paraId="783BD89A" w14:textId="300BD9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Ulica </w:t>
            </w:r>
            <w:r w:rsidR="005036BA">
              <w:rPr>
                <w:sz w:val="20"/>
                <w:szCs w:val="20"/>
              </w:rPr>
              <w:t>Pavla Kanižaja 2</w:t>
            </w:r>
            <w:r w:rsidRPr="1DB0C927" w:rsidR="1DB0C927">
              <w:rPr>
                <w:sz w:val="20"/>
                <w:szCs w:val="20"/>
              </w:rPr>
              <w:t>, Koprivnica</w:t>
            </w:r>
          </w:p>
        </w:tc>
      </w:tr>
      <w:tr w:rsidR="008B040C" w:rsidTr="1AE6D2D4" w14:paraId="7326DFFB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0E97AB32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Mjesto: 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040C" w:rsidRDefault="1DB0C927" w14:paraId="6B8F4A6B" w14:textId="4D6571C0">
            <w:pPr>
              <w:pStyle w:val="Default"/>
              <w:rPr>
                <w:sz w:val="20"/>
                <w:szCs w:val="20"/>
              </w:rPr>
            </w:pPr>
            <w:r w:rsidRPr="1DB0C927">
              <w:rPr>
                <w:sz w:val="20"/>
                <w:szCs w:val="20"/>
              </w:rPr>
              <w:t>Koprivnica</w:t>
            </w:r>
          </w:p>
        </w:tc>
      </w:tr>
      <w:tr w:rsidR="008B040C" w:rsidTr="1AE6D2D4" w14:paraId="286A96BA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356B9CCA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E-adresa na koju se dostavlja poziv: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P="00C53B97" w:rsidRDefault="00AE6149" w14:paraId="7C6ACDEA" w14:textId="5509387C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hyperlink w:history="1" r:id="rId8">
              <w:r w:rsidRPr="005F691D" w:rsidR="00C53B97">
                <w:rPr>
                  <w:rStyle w:val="Hyperlink"/>
                  <w:i/>
                  <w:iCs/>
                  <w:sz w:val="18"/>
                  <w:szCs w:val="18"/>
                </w:rPr>
                <w:t>ured@os-podolice-koprivnica.skole.hr</w:t>
              </w:r>
            </w:hyperlink>
          </w:p>
        </w:tc>
      </w:tr>
      <w:tr w:rsidR="008B040C" w:rsidTr="1AE6D2D4" w14:paraId="482FFDD0" w14:textId="77777777">
        <w:trPr>
          <w:trHeight w:val="88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8B040C" w:rsidRDefault="008B040C" w14:paraId="1C2515D8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040C" w:rsidRDefault="00096B97" w14:paraId="55C3C2C1" w14:textId="228CFFAD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1DB0C927" w:rsidR="1DB0C927">
              <w:rPr>
                <w:sz w:val="20"/>
                <w:szCs w:val="20"/>
              </w:rPr>
              <w:t>.a,b</w:t>
            </w:r>
          </w:p>
        </w:tc>
        <w:tc>
          <w:tcPr>
            <w:tcW w:w="3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8B040C" w:rsidRDefault="008B040C" w14:paraId="5213444C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razreda</w:t>
            </w:r>
          </w:p>
        </w:tc>
      </w:tr>
      <w:tr w:rsidR="008B040C" w:rsidTr="1AE6D2D4" w14:paraId="39B77C74" w14:textId="77777777">
        <w:trPr>
          <w:trHeight w:val="93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8B040C" w:rsidRDefault="008B040C" w14:paraId="7428E51C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8B040C" w:rsidRDefault="008B040C" w14:paraId="5FEA4720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Uz planirano upisati broj dana i noćenja</w:t>
            </w:r>
          </w:p>
        </w:tc>
      </w:tr>
      <w:tr w:rsidR="008B040C" w:rsidTr="1AE6D2D4" w14:paraId="243D9BE4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4F2E4236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Škola u prirodi</w:t>
            </w:r>
          </w:p>
        </w:tc>
        <w:tc>
          <w:tcPr>
            <w:tcW w:w="23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3CAEE3D0" w14:textId="77777777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1C66865F" w14:textId="77777777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noćenja</w:t>
            </w:r>
          </w:p>
        </w:tc>
      </w:tr>
      <w:tr w:rsidR="008B040C" w:rsidTr="1AE6D2D4" w14:paraId="3DBB86EB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6A924833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Višednevna terenska nastava</w:t>
            </w:r>
          </w:p>
        </w:tc>
        <w:tc>
          <w:tcPr>
            <w:tcW w:w="23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08E8CC95" w14:textId="77777777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65FD33DD" w14:textId="77777777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noćenja</w:t>
            </w:r>
          </w:p>
        </w:tc>
      </w:tr>
      <w:tr w:rsidR="008B040C" w:rsidTr="1AE6D2D4" w14:paraId="1BE47634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5E33B2D8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Školska ekskurzija</w:t>
            </w:r>
          </w:p>
        </w:tc>
        <w:tc>
          <w:tcPr>
            <w:tcW w:w="23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C53B97" w14:paraId="006101A2" w14:textId="168033C9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1DB0C927" w:rsidR="1DB0C927">
              <w:rPr>
                <w:sz w:val="20"/>
                <w:szCs w:val="20"/>
              </w:rPr>
              <w:t xml:space="preserve">    dana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C53B97" w14:paraId="24884C51" w14:textId="333482C8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1DB0C927" w:rsidR="1DB0C927">
              <w:rPr>
                <w:sz w:val="20"/>
                <w:szCs w:val="20"/>
              </w:rPr>
              <w:t xml:space="preserve">   noćenja</w:t>
            </w:r>
          </w:p>
        </w:tc>
      </w:tr>
      <w:tr w:rsidR="008B040C" w:rsidTr="1AE6D2D4" w14:paraId="65523974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2697624A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Posjet</w:t>
            </w:r>
          </w:p>
        </w:tc>
        <w:tc>
          <w:tcPr>
            <w:tcW w:w="23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18A2699B" w14:textId="77777777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29BA260B" w14:textId="77777777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noćenja</w:t>
            </w:r>
          </w:p>
        </w:tc>
      </w:tr>
      <w:tr w:rsidR="008B040C" w:rsidTr="1AE6D2D4" w14:paraId="4BE4B9A1" w14:textId="77777777">
        <w:trPr>
          <w:trHeight w:val="93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8B040C" w:rsidRDefault="008B040C" w14:paraId="1E72FF98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8B040C" w:rsidRDefault="008B040C" w14:paraId="3CC425A3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Upisati područje ime/imena država/država</w:t>
            </w:r>
          </w:p>
        </w:tc>
      </w:tr>
      <w:tr w:rsidR="008B040C" w:rsidTr="1AE6D2D4" w14:paraId="223C5822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20B2200B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Područje u Republici Hrvatskoj 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040C" w:rsidRDefault="00C53B97" w14:paraId="6C841591" w14:textId="0A39D2F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Šibenik</w:t>
            </w:r>
          </w:p>
        </w:tc>
      </w:tr>
      <w:tr w:rsidR="008B040C" w:rsidTr="1AE6D2D4" w14:paraId="191525C8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000DDEF5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Država/e u inozemstvu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8B040C" w:rsidRDefault="008B040C" w14:paraId="2F2EFEDF" w14:textId="7777777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0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8B040C" w:rsidP="00C53B97" w:rsidRDefault="00C53B97" w14:paraId="38F48EC0" w14:textId="3B00CE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Hrvatska</w:t>
            </w:r>
          </w:p>
        </w:tc>
      </w:tr>
      <w:tr w:rsidR="008B040C" w:rsidTr="1AE6D2D4" w14:paraId="6F86790B" w14:textId="77777777">
        <w:trPr>
          <w:trHeight w:val="304"/>
        </w:trPr>
        <w:tc>
          <w:tcPr>
            <w:tcW w:w="4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8B040C" w:rsidRDefault="008B040C" w14:paraId="5B572ED0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8B040C" w:rsidRDefault="008B040C" w14:paraId="3AABD481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(predložiti u okvirnom terminu od dva tjedna)) 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8B040C" w:rsidRDefault="008B040C" w14:paraId="6D0424C3" w14:textId="7777777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040C" w:rsidRDefault="008B040C" w14:paraId="53034D1E" w14:textId="7777777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040C" w:rsidRDefault="008B040C" w14:paraId="40B2508A" w14:textId="7777777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040C" w:rsidRDefault="008B040C" w14:paraId="13C89367" w14:textId="7777777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040C" w:rsidRDefault="008B040C" w14:paraId="10CBA505" w14:textId="7777777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B040C" w:rsidTr="1AE6D2D4" w14:paraId="21C5EB2B" w14:textId="77777777">
        <w:trPr>
          <w:trHeight w:val="478"/>
        </w:trPr>
        <w:tc>
          <w:tcPr>
            <w:tcW w:w="4962" w:type="dxa"/>
            <w:vMerge/>
            <w:vAlign w:val="center"/>
            <w:hideMark/>
          </w:tcPr>
          <w:p w:rsidR="008B040C" w:rsidRDefault="008B040C" w14:paraId="14DE9F19" w14:textId="77777777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8B040C" w:rsidP="1DB0C927" w:rsidRDefault="1DB0C927" w14:paraId="3B8A3E8D" w14:textId="69077088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1DB0C927">
              <w:rPr>
                <w:i/>
                <w:iCs/>
                <w:sz w:val="20"/>
                <w:szCs w:val="20"/>
              </w:rPr>
              <w:t>Datum</w:t>
            </w:r>
            <w:r w:rsidR="00494B3F">
              <w:rPr>
                <w:i/>
                <w:iCs/>
                <w:sz w:val="20"/>
                <w:szCs w:val="20"/>
              </w:rPr>
              <w:t>1</w:t>
            </w:r>
            <w:r w:rsidR="00142794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8B040C" w:rsidP="7726663E" w:rsidRDefault="1DB0C927" w14:paraId="5D038D3D" w14:textId="35EC1695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7726663E">
              <w:rPr>
                <w:i/>
                <w:iCs/>
                <w:sz w:val="20"/>
                <w:szCs w:val="20"/>
              </w:rPr>
              <w:t>Mjese</w:t>
            </w:r>
            <w:r w:rsidRPr="7726663E" w:rsidR="00593E0E">
              <w:rPr>
                <w:i/>
                <w:iCs/>
                <w:sz w:val="20"/>
                <w:szCs w:val="20"/>
              </w:rPr>
              <w:t>c</w:t>
            </w:r>
          </w:p>
          <w:p w:rsidR="008B040C" w:rsidP="7726663E" w:rsidRDefault="00494B3F" w14:paraId="418E711A" w14:textId="2273C4ED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7726663E">
              <w:rPr>
                <w:i/>
                <w:iCs/>
                <w:sz w:val="20"/>
                <w:szCs w:val="20"/>
              </w:rPr>
              <w:t>7</w:t>
            </w:r>
            <w:r w:rsidRPr="7726663E" w:rsidR="1DB0C92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8B040C" w:rsidP="1DB0C927" w:rsidRDefault="1DB0C927" w14:paraId="2DB5658D" w14:textId="4F29C5DC">
            <w:pPr>
              <w:pStyle w:val="Default"/>
              <w:rPr>
                <w:i/>
                <w:iCs/>
                <w:sz w:val="20"/>
                <w:szCs w:val="20"/>
              </w:rPr>
            </w:pPr>
            <w:r w:rsidRPr="1DB0C927">
              <w:rPr>
                <w:i/>
                <w:iCs/>
                <w:sz w:val="20"/>
                <w:szCs w:val="20"/>
              </w:rPr>
              <w:t>Datu</w:t>
            </w:r>
            <w:r w:rsidR="00593E0E">
              <w:rPr>
                <w:i/>
                <w:iCs/>
                <w:sz w:val="20"/>
                <w:szCs w:val="20"/>
              </w:rPr>
              <w:t>m</w:t>
            </w:r>
          </w:p>
          <w:p w:rsidR="008B040C" w:rsidP="00533B6F" w:rsidRDefault="008B23EE" w14:paraId="1095D009" w14:textId="08FAF9AA">
            <w:pPr>
              <w:pStyle w:val="Default"/>
              <w:jc w:val="center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4</w:t>
            </w:r>
            <w:r w:rsidR="00C53B97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8B040C" w:rsidP="7726663E" w:rsidRDefault="1DB0C927" w14:paraId="402E10E8" w14:textId="4F463198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7726663E">
              <w:rPr>
                <w:i/>
                <w:iCs/>
                <w:sz w:val="20"/>
                <w:szCs w:val="20"/>
              </w:rPr>
              <w:t>Mjesec</w:t>
            </w:r>
          </w:p>
          <w:p w:rsidR="008B040C" w:rsidP="7726663E" w:rsidRDefault="008B23EE" w14:paraId="5E5A97B9" w14:textId="44986FC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7726663E">
              <w:rPr>
                <w:i/>
                <w:iCs/>
                <w:sz w:val="20"/>
                <w:szCs w:val="20"/>
              </w:rPr>
              <w:t>7</w:t>
            </w:r>
            <w:r w:rsidRPr="7726663E" w:rsidR="1DB0C92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8B040C" w:rsidP="1DB0C927" w:rsidRDefault="1DB0C927" w14:paraId="4713A5A9" w14:textId="0F22FA7A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1DB0C927">
              <w:rPr>
                <w:i/>
                <w:iCs/>
                <w:sz w:val="20"/>
                <w:szCs w:val="20"/>
              </w:rPr>
              <w:t>Godina</w:t>
            </w:r>
          </w:p>
          <w:p w:rsidR="008B040C" w:rsidP="1DB0C927" w:rsidRDefault="1DB0C927" w14:paraId="547B85B9" w14:textId="0BF41DAD">
            <w:pPr>
              <w:pStyle w:val="Default"/>
              <w:jc w:val="center"/>
              <w:rPr>
                <w:i/>
                <w:iCs/>
                <w:color w:val="000000" w:themeColor="text1"/>
              </w:rPr>
            </w:pPr>
            <w:r w:rsidRPr="1DB0C927">
              <w:rPr>
                <w:i/>
                <w:iCs/>
                <w:color w:val="000000" w:themeColor="text1"/>
                <w:sz w:val="20"/>
                <w:szCs w:val="20"/>
              </w:rPr>
              <w:t>202</w:t>
            </w:r>
            <w:r w:rsidR="00C53B97">
              <w:rPr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1DB0C927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8B040C" w:rsidTr="1AE6D2D4" w14:paraId="5869D319" w14:textId="77777777">
        <w:trPr>
          <w:trHeight w:val="93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8B040C" w:rsidRDefault="008B040C" w14:paraId="40DB85BF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8B040C" w:rsidRDefault="008B040C" w14:paraId="40A6C1E9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Upisati broj:</w:t>
            </w:r>
          </w:p>
        </w:tc>
      </w:tr>
      <w:tr w:rsidR="008B040C" w:rsidTr="1AE6D2D4" w14:paraId="7D5FA1F4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6ED43C8C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040C" w:rsidRDefault="00C53B97" w14:paraId="5F23B839" w14:textId="70036D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5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785F5C2A" w14:textId="56103E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</w:t>
            </w:r>
            <w:r w:rsidR="00142794">
              <w:rPr>
                <w:sz w:val="20"/>
                <w:szCs w:val="20"/>
              </w:rPr>
              <w:t xml:space="preserve">tri </w:t>
            </w:r>
            <w:r>
              <w:rPr>
                <w:sz w:val="20"/>
                <w:szCs w:val="20"/>
              </w:rPr>
              <w:t xml:space="preserve">učenika </w:t>
            </w:r>
          </w:p>
        </w:tc>
      </w:tr>
      <w:tr w:rsidR="008B040C" w:rsidTr="1AE6D2D4" w14:paraId="1C16F696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58D500A8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040C" w:rsidRDefault="00C53B97" w14:paraId="7E86FFF9" w14:textId="1B57D1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B040C" w:rsidTr="1AE6D2D4" w14:paraId="6E741196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37FE872C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za učenika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225AA" w:rsidRDefault="00096B97" w14:paraId="3A94830B" w14:textId="138F02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53B97">
              <w:rPr>
                <w:sz w:val="20"/>
                <w:szCs w:val="20"/>
              </w:rPr>
              <w:t xml:space="preserve"> </w:t>
            </w:r>
            <w:r w:rsidR="00142794">
              <w:rPr>
                <w:sz w:val="20"/>
                <w:szCs w:val="20"/>
              </w:rPr>
              <w:t xml:space="preserve">- molimo i </w:t>
            </w:r>
            <w:r w:rsidR="001225AA">
              <w:rPr>
                <w:sz w:val="20"/>
                <w:szCs w:val="20"/>
              </w:rPr>
              <w:t xml:space="preserve">popust za </w:t>
            </w:r>
            <w:r w:rsidR="00C53B97">
              <w:rPr>
                <w:sz w:val="20"/>
                <w:szCs w:val="20"/>
              </w:rPr>
              <w:t>braću</w:t>
            </w:r>
            <w:r w:rsidR="00142794">
              <w:rPr>
                <w:sz w:val="20"/>
                <w:szCs w:val="20"/>
              </w:rPr>
              <w:t xml:space="preserve"> </w:t>
            </w:r>
          </w:p>
        </w:tc>
      </w:tr>
      <w:tr w:rsidR="008B040C" w:rsidTr="1AE6D2D4" w14:paraId="23CCEFAA" w14:textId="77777777">
        <w:trPr>
          <w:trHeight w:val="93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8B040C" w:rsidRDefault="008B040C" w14:paraId="75D3AA77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8B040C" w:rsidRDefault="008B040C" w14:paraId="543F848D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Upisati traženo:</w:t>
            </w:r>
          </w:p>
        </w:tc>
      </w:tr>
      <w:tr w:rsidR="008B040C" w:rsidTr="1AE6D2D4" w14:paraId="0884E88A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08130974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040C" w:rsidRDefault="1DB0C927" w14:paraId="5D5E5F8F" w14:textId="2369C728">
            <w:pPr>
              <w:pStyle w:val="Default"/>
              <w:rPr>
                <w:sz w:val="20"/>
                <w:szCs w:val="20"/>
              </w:rPr>
            </w:pPr>
            <w:r w:rsidRPr="1DB0C927">
              <w:rPr>
                <w:sz w:val="20"/>
                <w:szCs w:val="20"/>
              </w:rPr>
              <w:t>Koprivnica</w:t>
            </w:r>
          </w:p>
        </w:tc>
      </w:tr>
      <w:tr w:rsidR="008B040C" w:rsidTr="1AE6D2D4" w14:paraId="79096231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6DD9A5B6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Imena mjesta (gradova i/ili naselja) koja se posjećuju: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040C" w:rsidRDefault="001225AA" w14:paraId="51B71E11" w14:textId="64CF1F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Šibeni</w:t>
            </w:r>
            <w:r w:rsidR="00C53B97">
              <w:rPr>
                <w:sz w:val="20"/>
                <w:szCs w:val="20"/>
              </w:rPr>
              <w:t>k</w:t>
            </w:r>
          </w:p>
        </w:tc>
      </w:tr>
      <w:tr w:rsidR="008B040C" w:rsidTr="1AE6D2D4" w14:paraId="1E4D5384" w14:textId="77777777">
        <w:trPr>
          <w:trHeight w:val="93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8B040C" w:rsidRDefault="008B040C" w14:paraId="7808E0D7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8B040C" w:rsidRDefault="008B040C" w14:paraId="07A69FCE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 kombinacije s relacijama:</w:t>
            </w:r>
          </w:p>
        </w:tc>
      </w:tr>
      <w:tr w:rsidR="008B040C" w:rsidTr="1AE6D2D4" w14:paraId="1A1EE14D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1789B2D7" w14:textId="77777777">
            <w:pPr>
              <w:pStyle w:val="Default"/>
              <w:ind w:left="3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Autobus koji udovoljava zakonskim propisima za prijevoz učenika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040C" w:rsidRDefault="008B040C" w14:paraId="3E5B8731" w14:textId="7777777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42794" w:rsidRDefault="00142794" w14:paraId="189EAB50" w14:textId="585E475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B040C" w:rsidTr="1AE6D2D4" w14:paraId="7F4F5959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2DB5F428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040C" w:rsidP="00C53B97" w:rsidRDefault="00C53B97" w14:paraId="38646A50" w14:textId="78FCF9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B040C" w:rsidTr="1AE6D2D4" w14:paraId="7E5D5153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2223A6D1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040C" w:rsidP="00142794" w:rsidRDefault="008B040C" w14:paraId="4CC36097" w14:textId="1C0E65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B040C" w:rsidTr="1AE6D2D4" w14:paraId="3950C79A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5D05E080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Zrakoplov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040C" w:rsidRDefault="008B040C" w14:paraId="45827860" w14:textId="77777777">
            <w:pPr>
              <w:pStyle w:val="Default"/>
              <w:rPr>
                <w:sz w:val="20"/>
                <w:szCs w:val="20"/>
              </w:rPr>
            </w:pPr>
          </w:p>
        </w:tc>
      </w:tr>
      <w:tr w:rsidR="008B040C" w:rsidTr="1AE6D2D4" w14:paraId="409A87D7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6B0638C8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e) Kombinirani prijevoz 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040C" w:rsidRDefault="008B040C" w14:paraId="68BD48B0" w14:textId="77777777">
            <w:pPr>
              <w:pStyle w:val="Default"/>
              <w:rPr>
                <w:sz w:val="20"/>
                <w:szCs w:val="20"/>
              </w:rPr>
            </w:pPr>
          </w:p>
        </w:tc>
      </w:tr>
      <w:tr w:rsidR="008B040C" w:rsidTr="1AE6D2D4" w14:paraId="2C08C37E" w14:textId="77777777">
        <w:trPr>
          <w:trHeight w:val="93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8B040C" w:rsidRDefault="008B040C" w14:paraId="035A1F45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Smještaj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8B040C" w:rsidRDefault="008B040C" w14:paraId="336E5D94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Označiti s X/upisati broj zvjezdica/dopisati (moguće označiti više smještajnih kapaciteta:</w:t>
            </w:r>
          </w:p>
        </w:tc>
      </w:tr>
      <w:tr w:rsidR="008B040C" w:rsidTr="1AE6D2D4" w14:paraId="07E89326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6740929C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Hostel                                           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040C" w:rsidRDefault="1AE6D2D4" w14:paraId="334562B5" w14:textId="66449E42">
            <w:pPr>
              <w:pStyle w:val="Default"/>
              <w:rPr>
                <w:sz w:val="20"/>
                <w:szCs w:val="20"/>
              </w:rPr>
            </w:pPr>
            <w:r w:rsidRPr="1AE6D2D4">
              <w:rPr>
                <w:sz w:val="20"/>
                <w:szCs w:val="20"/>
              </w:rPr>
              <w:t xml:space="preserve">(X)*** (Napomena: </w:t>
            </w:r>
            <w:r w:rsidR="00D479D6">
              <w:rPr>
                <w:sz w:val="20"/>
                <w:szCs w:val="20"/>
              </w:rPr>
              <w:t>Učenici su u sobe smješteni p</w:t>
            </w:r>
            <w:r w:rsidR="00CE79AB">
              <w:rPr>
                <w:sz w:val="20"/>
                <w:szCs w:val="20"/>
              </w:rPr>
              <w:t xml:space="preserve">rema istom </w:t>
            </w:r>
            <w:r w:rsidR="00D479D6">
              <w:rPr>
                <w:sz w:val="20"/>
                <w:szCs w:val="20"/>
              </w:rPr>
              <w:t>spolu</w:t>
            </w:r>
            <w:r w:rsidR="005E2DDB">
              <w:rPr>
                <w:sz w:val="20"/>
                <w:szCs w:val="20"/>
              </w:rPr>
              <w:t xml:space="preserve"> i</w:t>
            </w:r>
            <w:r w:rsidRPr="1AE6D2D4">
              <w:rPr>
                <w:sz w:val="20"/>
                <w:szCs w:val="20"/>
              </w:rPr>
              <w:t xml:space="preserve"> nisu u sobi s drugim gostima hostela.)</w:t>
            </w:r>
          </w:p>
        </w:tc>
      </w:tr>
      <w:tr w:rsidR="008B040C" w:rsidTr="1AE6D2D4" w14:paraId="6384FC5A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0061C0AC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Hotel, ako je moguće:                      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1567A3B5" w14:paraId="41292BE0" w14:textId="0A1981ED">
            <w:pPr>
              <w:pStyle w:val="Default"/>
              <w:rPr>
                <w:sz w:val="20"/>
                <w:szCs w:val="20"/>
              </w:rPr>
            </w:pPr>
            <w:r w:rsidRPr="1567A3B5">
              <w:rPr>
                <w:sz w:val="20"/>
                <w:szCs w:val="20"/>
              </w:rPr>
              <w:t>(X)***</w:t>
            </w:r>
          </w:p>
        </w:tc>
      </w:tr>
      <w:tr w:rsidR="008B040C" w:rsidTr="1AE6D2D4" w14:paraId="09BFDC2C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7FD1F7F6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☐</w:t>
            </w:r>
            <w:r>
              <w:rPr>
                <w:sz w:val="20"/>
                <w:szCs w:val="20"/>
              </w:rPr>
              <w:t xml:space="preserve"> bliže centru grada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P="7726663E" w:rsidRDefault="75DC7E5A" w14:paraId="35228E75" w14:textId="23799C7B">
            <w:pPr>
              <w:pStyle w:val="Default"/>
              <w:spacing w:line="259" w:lineRule="auto"/>
            </w:pPr>
            <w:r w:rsidRPr="7726663E">
              <w:rPr>
                <w:i/>
                <w:iCs/>
                <w:sz w:val="20"/>
                <w:szCs w:val="20"/>
              </w:rPr>
              <w:t>Šibenik</w:t>
            </w:r>
          </w:p>
        </w:tc>
      </w:tr>
      <w:tr w:rsidR="008B040C" w:rsidTr="1AE6D2D4" w14:paraId="79640913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206E4A45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izvan grada s mogućnošću korištenja javnog prijevoza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4223FB14" w14:textId="77777777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(Ime grada/gradova)</w:t>
            </w:r>
          </w:p>
        </w:tc>
      </w:tr>
      <w:tr w:rsidR="008B040C" w:rsidTr="1AE6D2D4" w14:paraId="789A6EA2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0DBD23CD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☐</w:t>
            </w:r>
            <w:r>
              <w:rPr>
                <w:sz w:val="20"/>
                <w:szCs w:val="20"/>
              </w:rPr>
              <w:t xml:space="preserve"> nije bitna udaljenost od grada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2C1339BA" w14:textId="77777777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(Ime grada/gradova)</w:t>
            </w:r>
          </w:p>
        </w:tc>
      </w:tr>
      <w:tr w:rsidR="008B040C" w:rsidTr="1AE6D2D4" w14:paraId="4DE63C21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5793236D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Pansion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040C" w:rsidRDefault="008B040C" w14:paraId="42C30010" w14:textId="77777777">
            <w:pPr>
              <w:pStyle w:val="Default"/>
              <w:rPr>
                <w:sz w:val="20"/>
                <w:szCs w:val="20"/>
              </w:rPr>
            </w:pPr>
          </w:p>
        </w:tc>
      </w:tr>
      <w:tr w:rsidR="008B040C" w:rsidTr="1AE6D2D4" w14:paraId="6D093854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8B040C" w:rsidRDefault="008B040C" w14:paraId="149DA16C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Prehrana na bazi polupansiona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040C" w:rsidRDefault="008B040C" w14:paraId="7E466121" w14:textId="77777777">
            <w:pPr>
              <w:pStyle w:val="Default"/>
              <w:rPr>
                <w:sz w:val="20"/>
                <w:szCs w:val="20"/>
              </w:rPr>
            </w:pPr>
          </w:p>
        </w:tc>
      </w:tr>
      <w:tr w:rsidR="008B040C" w:rsidTr="1AE6D2D4" w14:paraId="5643F20E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8B040C" w:rsidRDefault="008B040C" w14:paraId="15C2ECC6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Prehrana na bazi punoga pansiona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040C" w:rsidRDefault="40788568" w14:paraId="72021DF3" w14:textId="303B8B43">
            <w:pPr>
              <w:pStyle w:val="Default"/>
              <w:rPr>
                <w:sz w:val="20"/>
                <w:szCs w:val="20"/>
              </w:rPr>
            </w:pPr>
            <w:r w:rsidRPr="40788568">
              <w:rPr>
                <w:sz w:val="20"/>
                <w:szCs w:val="20"/>
              </w:rPr>
              <w:t>X</w:t>
            </w:r>
          </w:p>
        </w:tc>
      </w:tr>
      <w:tr w:rsidR="008B040C" w:rsidTr="1AE6D2D4" w14:paraId="4F702126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8B040C" w:rsidRDefault="008B040C" w14:paraId="07A9E9D1" w14:textId="77777777">
            <w:pPr>
              <w:pStyle w:val="Default"/>
              <w:ind w:left="2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f) Drugi zahtjevi vezano uz smještaj i/ili prehranu (npr. za učenike s teškoćama, zdravstvenim problemima ili posebnom prehranom i sl.)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843BD" w:rsidRDefault="552EF0F3" w14:paraId="1C7BAB87" w14:textId="4EA480D4">
            <w:pPr>
              <w:pStyle w:val="Default"/>
              <w:rPr>
                <w:sz w:val="20"/>
                <w:szCs w:val="20"/>
              </w:rPr>
            </w:pPr>
            <w:r w:rsidRPr="7726663E">
              <w:rPr>
                <w:sz w:val="20"/>
                <w:szCs w:val="20"/>
              </w:rPr>
              <w:t>Smještaj u centru Šibenika zbog sudjelovanja na Međunarodnom dječjem festivalu.</w:t>
            </w:r>
          </w:p>
        </w:tc>
      </w:tr>
      <w:tr w:rsidR="008B040C" w:rsidTr="1AE6D2D4" w14:paraId="2EA67C53" w14:textId="77777777">
        <w:trPr>
          <w:trHeight w:val="93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8B040C" w:rsidRDefault="008B040C" w14:paraId="1BB4971B" w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   U cijenu ponude uračunati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8B040C" w:rsidRDefault="008B040C" w14:paraId="7A15BAA6" w14:textId="777777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Upisati traženo s imenima svakog muzeja, nacionalnog parka ili parka prirode, dvorca, grada, radionice i sl.:</w:t>
            </w:r>
          </w:p>
        </w:tc>
      </w:tr>
      <w:tr w:rsidR="008B040C" w:rsidTr="1AE6D2D4" w14:paraId="4EA2E67B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43FC461B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a) Ulaznice za 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040C" w:rsidRDefault="001843BD" w14:paraId="401A5E5D" w14:textId="28528CD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Aquarium Šibenik</w:t>
            </w:r>
          </w:p>
        </w:tc>
      </w:tr>
      <w:tr w:rsidR="008B040C" w:rsidTr="1AE6D2D4" w14:paraId="1912B0FE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5A70EE93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b) Sudjelovanje u radionicama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040C" w:rsidRDefault="008B040C" w14:paraId="397D5AD7" w14:textId="77777777">
            <w:pPr>
              <w:pStyle w:val="Default"/>
              <w:rPr>
                <w:sz w:val="20"/>
                <w:szCs w:val="20"/>
              </w:rPr>
            </w:pPr>
          </w:p>
        </w:tc>
      </w:tr>
      <w:tr w:rsidR="008B040C" w:rsidTr="1AE6D2D4" w14:paraId="12AADC08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7D1CAD4D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c) Turističkog vodiča za razgled grada </w:t>
            </w:r>
          </w:p>
        </w:tc>
        <w:tc>
          <w:tcPr>
            <w:tcW w:w="4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040C" w:rsidP="1DB0C927" w:rsidRDefault="008B040C" w14:paraId="5031698B" w14:textId="21C76D73">
            <w:pPr>
              <w:pStyle w:val="Default"/>
              <w:spacing w:line="259" w:lineRule="auto"/>
              <w:jc w:val="right"/>
              <w:rPr>
                <w:rFonts w:ascii="Minion Pro" w:hAnsi="Minion Pro"/>
                <w:color w:val="000000" w:themeColor="text1"/>
              </w:rPr>
            </w:pPr>
          </w:p>
        </w:tc>
      </w:tr>
      <w:tr w:rsidR="008B040C" w:rsidTr="1AE6D2D4" w14:paraId="5F14E3CD" w14:textId="77777777">
        <w:trPr>
          <w:trHeight w:val="90"/>
        </w:trPr>
        <w:tc>
          <w:tcPr>
            <w:tcW w:w="7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8B040C" w:rsidRDefault="008B040C" w14:paraId="3FC7CCEA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   U cijenu uključiti i stavke putnog osiguranja od:</w:t>
            </w: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8B040C" w:rsidRDefault="008B040C" w14:paraId="6F0CF4B6" w14:textId="77777777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 (za br. 12):</w:t>
            </w:r>
          </w:p>
        </w:tc>
      </w:tr>
      <w:tr w:rsidR="008B040C" w:rsidTr="1AE6D2D4" w14:paraId="634C9D8F" w14:textId="77777777">
        <w:trPr>
          <w:trHeight w:val="90"/>
        </w:trPr>
        <w:tc>
          <w:tcPr>
            <w:tcW w:w="7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3F7408B6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a) posljedica nesretnoga slučaja i bolesti na putovanju u inozemstvu</w:t>
            </w: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040C" w:rsidRDefault="008B040C" w14:paraId="617F14C4" w14:textId="77777777">
            <w:pPr>
              <w:pStyle w:val="Default"/>
              <w:rPr>
                <w:sz w:val="20"/>
                <w:szCs w:val="20"/>
              </w:rPr>
            </w:pPr>
          </w:p>
        </w:tc>
      </w:tr>
      <w:tr w:rsidR="008B040C" w:rsidTr="1AE6D2D4" w14:paraId="33CD3CD1" w14:textId="77777777">
        <w:trPr>
          <w:trHeight w:val="90"/>
        </w:trPr>
        <w:tc>
          <w:tcPr>
            <w:tcW w:w="7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0D45688B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b) zdravstvenog osiguranja za vrijeme puta i boravka u inozemstvu</w:t>
            </w: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040C" w:rsidRDefault="008B040C" w14:paraId="3AC85E0F" w14:textId="77777777">
            <w:pPr>
              <w:pStyle w:val="Default"/>
              <w:rPr>
                <w:sz w:val="20"/>
                <w:szCs w:val="20"/>
              </w:rPr>
            </w:pPr>
          </w:p>
        </w:tc>
      </w:tr>
      <w:tr w:rsidR="008B040C" w:rsidTr="1AE6D2D4" w14:paraId="67C8F15A" w14:textId="77777777">
        <w:trPr>
          <w:trHeight w:val="90"/>
        </w:trPr>
        <w:tc>
          <w:tcPr>
            <w:tcW w:w="7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63A2EFD2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c) otkaza putovanja</w:t>
            </w: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040C" w:rsidRDefault="00142794" w14:paraId="7CD73995" w14:textId="688DA8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B040C" w:rsidTr="1AE6D2D4" w14:paraId="6855FB43" w14:textId="77777777">
        <w:trPr>
          <w:trHeight w:val="90"/>
        </w:trPr>
        <w:tc>
          <w:tcPr>
            <w:tcW w:w="7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22DFFD03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d) troškova pomoći povratka u mjesto polazišta u slučaju nesreće i bolesti</w:t>
            </w: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040C" w:rsidRDefault="00142794" w14:paraId="05FA2479" w14:textId="17FA87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B040C" w:rsidTr="1AE6D2D4" w14:paraId="29A91307" w14:textId="77777777">
        <w:trPr>
          <w:trHeight w:val="90"/>
        </w:trPr>
        <w:tc>
          <w:tcPr>
            <w:tcW w:w="7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45953A37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e) oštećenja i gubitka prtljage </w:t>
            </w: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040C" w:rsidRDefault="008B040C" w14:paraId="08E73A02" w14:textId="77777777">
            <w:pPr>
              <w:pStyle w:val="Default"/>
              <w:rPr>
                <w:sz w:val="20"/>
                <w:szCs w:val="20"/>
              </w:rPr>
            </w:pPr>
          </w:p>
        </w:tc>
      </w:tr>
      <w:tr w:rsidR="008B040C" w:rsidTr="1AE6D2D4" w14:paraId="33185836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="008B040C" w:rsidRDefault="008B040C" w14:paraId="564BC524" w14:textId="77777777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 Dostave ponuda </w:t>
            </w:r>
          </w:p>
        </w:tc>
        <w:tc>
          <w:tcPr>
            <w:tcW w:w="1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8B040C" w:rsidRDefault="008B040C" w14:paraId="33D6C880" w14:textId="7777777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F4193" w:rsidR="008B040C" w:rsidRDefault="008B040C" w14:paraId="51D6A8D8" w14:textId="77777777">
            <w:pPr>
              <w:pStyle w:val="Default"/>
              <w:rPr>
                <w:b/>
                <w:i/>
                <w:sz w:val="20"/>
                <w:szCs w:val="20"/>
                <w:highlight w:val="lightGray"/>
              </w:rPr>
            </w:pPr>
          </w:p>
        </w:tc>
      </w:tr>
      <w:tr w:rsidR="008B040C" w:rsidTr="1AE6D2D4" w14:paraId="74CCF6E7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47FCDF1E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dostave ponuda je</w:t>
            </w:r>
          </w:p>
        </w:tc>
        <w:tc>
          <w:tcPr>
            <w:tcW w:w="1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040C" w:rsidRDefault="008B040C" w14:paraId="4B085106" w14:textId="7777777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P="7726663E" w:rsidRDefault="005036BA" w14:paraId="191925D4" w14:textId="2932B766">
            <w:pPr>
              <w:pStyle w:val="Default"/>
              <w:jc w:val="right"/>
              <w:rPr>
                <w:i/>
                <w:iCs/>
                <w:sz w:val="20"/>
                <w:szCs w:val="20"/>
              </w:rPr>
            </w:pPr>
            <w:r w:rsidRPr="7726663E">
              <w:rPr>
                <w:i/>
                <w:iCs/>
                <w:sz w:val="20"/>
                <w:szCs w:val="20"/>
              </w:rPr>
              <w:t>1</w:t>
            </w:r>
            <w:r w:rsidR="00981943">
              <w:rPr>
                <w:i/>
                <w:iCs/>
                <w:sz w:val="20"/>
                <w:szCs w:val="20"/>
              </w:rPr>
              <w:t>6</w:t>
            </w:r>
            <w:r w:rsidRPr="7726663E" w:rsidR="00142794">
              <w:rPr>
                <w:i/>
                <w:iCs/>
                <w:sz w:val="20"/>
                <w:szCs w:val="20"/>
              </w:rPr>
              <w:t>.</w:t>
            </w:r>
            <w:r w:rsidRPr="7726663E">
              <w:rPr>
                <w:i/>
                <w:iCs/>
                <w:sz w:val="20"/>
                <w:szCs w:val="20"/>
              </w:rPr>
              <w:t xml:space="preserve"> </w:t>
            </w:r>
            <w:r w:rsidRPr="7726663E" w:rsidR="00142794">
              <w:rPr>
                <w:i/>
                <w:iCs/>
                <w:sz w:val="20"/>
                <w:szCs w:val="20"/>
              </w:rPr>
              <w:t>1</w:t>
            </w:r>
            <w:r w:rsidRPr="7726663E">
              <w:rPr>
                <w:i/>
                <w:iCs/>
                <w:sz w:val="20"/>
                <w:szCs w:val="20"/>
              </w:rPr>
              <w:t>0</w:t>
            </w:r>
            <w:r w:rsidRPr="7726663E" w:rsidR="00142794">
              <w:rPr>
                <w:i/>
                <w:iCs/>
                <w:sz w:val="20"/>
                <w:szCs w:val="20"/>
              </w:rPr>
              <w:t>.</w:t>
            </w:r>
            <w:r w:rsidRPr="7726663E">
              <w:rPr>
                <w:i/>
                <w:iCs/>
                <w:sz w:val="20"/>
                <w:szCs w:val="20"/>
              </w:rPr>
              <w:t xml:space="preserve"> </w:t>
            </w:r>
            <w:r w:rsidRPr="7726663E" w:rsidR="00142794">
              <w:rPr>
                <w:i/>
                <w:iCs/>
                <w:sz w:val="20"/>
                <w:szCs w:val="20"/>
              </w:rPr>
              <w:t>202</w:t>
            </w:r>
            <w:r w:rsidRPr="7726663E">
              <w:rPr>
                <w:i/>
                <w:iCs/>
                <w:sz w:val="20"/>
                <w:szCs w:val="20"/>
              </w:rPr>
              <w:t>3</w:t>
            </w:r>
            <w:r w:rsidRPr="7726663E" w:rsidR="00142794">
              <w:rPr>
                <w:i/>
                <w:iCs/>
                <w:sz w:val="20"/>
                <w:szCs w:val="20"/>
              </w:rPr>
              <w:t>. do 12:00 sati</w:t>
            </w:r>
          </w:p>
        </w:tc>
      </w:tr>
      <w:tr w:rsidR="008B040C" w:rsidTr="1AE6D2D4" w14:paraId="3D402900" w14:textId="77777777">
        <w:trPr>
          <w:trHeight w:val="9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B040C" w:rsidRDefault="008B040C" w14:paraId="7628E14B" w14:textId="77777777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1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040C" w:rsidRDefault="008B040C" w14:paraId="1957F14F" w14:textId="7777777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2794" w:rsidP="7726663E" w:rsidRDefault="005036BA" w14:paraId="247D0252" w14:textId="71AE4AE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7726663E">
              <w:rPr>
                <w:b/>
                <w:bCs/>
                <w:sz w:val="20"/>
                <w:szCs w:val="20"/>
              </w:rPr>
              <w:t xml:space="preserve">                    1</w:t>
            </w:r>
            <w:r w:rsidR="00981943">
              <w:rPr>
                <w:b/>
                <w:bCs/>
                <w:sz w:val="20"/>
                <w:szCs w:val="20"/>
              </w:rPr>
              <w:t>6</w:t>
            </w:r>
            <w:r w:rsidRPr="7726663E" w:rsidR="00142794">
              <w:rPr>
                <w:b/>
                <w:bCs/>
                <w:sz w:val="20"/>
                <w:szCs w:val="20"/>
              </w:rPr>
              <w:t>.</w:t>
            </w:r>
            <w:r w:rsidRPr="7726663E">
              <w:rPr>
                <w:b/>
                <w:bCs/>
                <w:sz w:val="20"/>
                <w:szCs w:val="20"/>
              </w:rPr>
              <w:t xml:space="preserve"> </w:t>
            </w:r>
            <w:r w:rsidRPr="7726663E" w:rsidR="00142794">
              <w:rPr>
                <w:b/>
                <w:bCs/>
                <w:sz w:val="20"/>
                <w:szCs w:val="20"/>
              </w:rPr>
              <w:t>1</w:t>
            </w:r>
            <w:r w:rsidRPr="7726663E">
              <w:rPr>
                <w:b/>
                <w:bCs/>
                <w:sz w:val="20"/>
                <w:szCs w:val="20"/>
              </w:rPr>
              <w:t>0</w:t>
            </w:r>
            <w:r w:rsidRPr="7726663E" w:rsidR="00142794">
              <w:rPr>
                <w:b/>
                <w:bCs/>
                <w:sz w:val="20"/>
                <w:szCs w:val="20"/>
              </w:rPr>
              <w:t>.</w:t>
            </w:r>
            <w:r w:rsidRPr="7726663E">
              <w:rPr>
                <w:b/>
                <w:bCs/>
                <w:sz w:val="20"/>
                <w:szCs w:val="20"/>
              </w:rPr>
              <w:t xml:space="preserve"> </w:t>
            </w:r>
            <w:r w:rsidRPr="7726663E" w:rsidR="00142794">
              <w:rPr>
                <w:b/>
                <w:bCs/>
                <w:sz w:val="20"/>
                <w:szCs w:val="20"/>
              </w:rPr>
              <w:t>202</w:t>
            </w:r>
            <w:r w:rsidRPr="7726663E">
              <w:rPr>
                <w:b/>
                <w:bCs/>
                <w:sz w:val="20"/>
                <w:szCs w:val="20"/>
              </w:rPr>
              <w:t>3</w:t>
            </w:r>
            <w:r w:rsidRPr="7726663E" w:rsidR="00142794">
              <w:rPr>
                <w:b/>
                <w:bCs/>
                <w:sz w:val="20"/>
                <w:szCs w:val="20"/>
              </w:rPr>
              <w:t xml:space="preserve">. </w:t>
            </w:r>
            <w:r w:rsidRPr="7726663E" w:rsidR="008B040C">
              <w:rPr>
                <w:b/>
                <w:bCs/>
                <w:sz w:val="20"/>
                <w:szCs w:val="20"/>
              </w:rPr>
              <w:t>u</w:t>
            </w:r>
            <w:r w:rsidRPr="7726663E">
              <w:rPr>
                <w:b/>
                <w:bCs/>
                <w:sz w:val="20"/>
                <w:szCs w:val="20"/>
              </w:rPr>
              <w:t xml:space="preserve"> </w:t>
            </w:r>
            <w:r w:rsidRPr="7726663E" w:rsidR="00142794">
              <w:rPr>
                <w:b/>
                <w:bCs/>
                <w:sz w:val="20"/>
                <w:szCs w:val="20"/>
              </w:rPr>
              <w:t>1</w:t>
            </w:r>
            <w:r w:rsidRPr="7726663E">
              <w:rPr>
                <w:b/>
                <w:bCs/>
                <w:sz w:val="20"/>
                <w:szCs w:val="20"/>
              </w:rPr>
              <w:t>4</w:t>
            </w:r>
            <w:r w:rsidRPr="7726663E" w:rsidR="00142794">
              <w:rPr>
                <w:b/>
                <w:bCs/>
                <w:sz w:val="20"/>
                <w:szCs w:val="20"/>
              </w:rPr>
              <w:t>:</w:t>
            </w:r>
            <w:r w:rsidRPr="7726663E">
              <w:rPr>
                <w:b/>
                <w:bCs/>
                <w:sz w:val="20"/>
                <w:szCs w:val="20"/>
              </w:rPr>
              <w:t>45</w:t>
            </w:r>
            <w:r w:rsidRPr="7726663E" w:rsidR="00142794">
              <w:rPr>
                <w:b/>
                <w:bCs/>
                <w:sz w:val="20"/>
                <w:szCs w:val="20"/>
              </w:rPr>
              <w:t xml:space="preserve"> </w:t>
            </w:r>
            <w:r w:rsidRPr="7726663E" w:rsidR="008B040C">
              <w:rPr>
                <w:b/>
                <w:bCs/>
                <w:sz w:val="20"/>
                <w:szCs w:val="20"/>
              </w:rPr>
              <w:t>sati</w:t>
            </w:r>
          </w:p>
          <w:p w:rsidR="008B040C" w:rsidRDefault="00142794" w14:paraId="3D108161" w14:textId="1DB48346">
            <w:pPr>
              <w:pStyle w:val="Defaul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 zbornici škole</w:t>
            </w:r>
            <w:r w:rsidR="008B040C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8B040C" w:rsidP="008B040C" w:rsidRDefault="008B040C" w14:paraId="6171B8C5" w14:textId="77777777">
      <w:pPr>
        <w:spacing w:line="240" w:lineRule="auto"/>
        <w:rPr>
          <w:rFonts w:cs="Times New Roman"/>
          <w:b/>
          <w:bCs/>
          <w:i/>
          <w:iCs/>
          <w:color w:val="000000"/>
          <w:sz w:val="20"/>
          <w:szCs w:val="20"/>
          <w:lang w:eastAsia="hr-HR"/>
        </w:rPr>
      </w:pPr>
    </w:p>
    <w:p w:rsidR="008B040C" w:rsidP="008B040C" w:rsidRDefault="008B040C" w14:paraId="62CA3A40" w14:textId="777777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1. Prije potpisivanja ugovora za ponudu odabrani davatelj usluga dužan je dostaviti ili dati školi na uvid:</w:t>
      </w:r>
    </w:p>
    <w:p w:rsidR="008B040C" w:rsidP="008B040C" w:rsidRDefault="008B040C" w14:paraId="03299D8B" w14:textId="777777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a) dokaz o registraciji (preslika izvatka iz sudskog ili obrtnog registra) iz kojeg je razvidno da je davatelj usluga registriran za obavljanje djelatnosti turističke agencije,</w:t>
      </w:r>
    </w:p>
    <w:p w:rsidR="008B040C" w:rsidP="008B040C" w:rsidRDefault="008B040C" w14:paraId="6E8D8D5F" w14:textId="777777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8B040C" w:rsidP="008B040C" w:rsidRDefault="008B040C" w14:paraId="47757857" w14:textId="77777777">
      <w:pPr>
        <w:spacing w:after="0" w:line="240" w:lineRule="auto"/>
        <w:rPr>
          <w:sz w:val="20"/>
          <w:szCs w:val="20"/>
        </w:rPr>
      </w:pPr>
    </w:p>
    <w:p w:rsidR="008B040C" w:rsidP="008B040C" w:rsidRDefault="008B040C" w14:paraId="009671B5" w14:textId="777777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 Mjesec dana prije realizacije ugovora odabrani davatelj usluga dužan je dostaviti ili dati školi na uvid:</w:t>
      </w:r>
    </w:p>
    <w:p w:rsidR="008B040C" w:rsidP="008B040C" w:rsidRDefault="008B040C" w14:paraId="2694E6E6" w14:textId="777777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a) dokaz o osiguranju jamčevine za slučaj nesolventnosti (za višednevnu ekskurziju ili višednevnu terensku nastavu),</w:t>
      </w:r>
    </w:p>
    <w:p w:rsidR="008B040C" w:rsidP="008B040C" w:rsidRDefault="008B040C" w14:paraId="396ADD99" w14:textId="777777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8B040C" w:rsidP="008B040C" w:rsidRDefault="008B040C" w14:paraId="53C405F8" w14:textId="77777777">
      <w:pPr>
        <w:spacing w:after="0" w:line="240" w:lineRule="auto"/>
        <w:rPr>
          <w:sz w:val="20"/>
          <w:szCs w:val="20"/>
        </w:rPr>
      </w:pPr>
    </w:p>
    <w:p w:rsidR="008B040C" w:rsidP="008B040C" w:rsidRDefault="008B040C" w14:paraId="2225D2E9" w14:textId="777777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 U slučaju da se poziv objavljuje sukladno čl. 13. st. 12. Pravilnika, dokaz iz točke 2. dostavlja se sedam (7) dana prije realizacije ugovora.</w:t>
      </w:r>
    </w:p>
    <w:p w:rsidR="008B040C" w:rsidP="008B040C" w:rsidRDefault="008B040C" w14:paraId="201909FD" w14:textId="77777777">
      <w:pPr>
        <w:spacing w:after="0" w:line="240" w:lineRule="auto"/>
        <w:rPr>
          <w:sz w:val="20"/>
          <w:szCs w:val="20"/>
        </w:rPr>
      </w:pPr>
    </w:p>
    <w:p w:rsidR="008B040C" w:rsidP="008B040C" w:rsidRDefault="008B040C" w14:paraId="7BA1047A" w14:textId="777777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Napomena:</w:t>
      </w:r>
    </w:p>
    <w:p w:rsidR="008B040C" w:rsidP="008B040C" w:rsidRDefault="008B040C" w14:paraId="6B35A6CB" w14:textId="777777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1) Pristigle ponude trebaju sadržavati i u cijenu uključivati:</w:t>
      </w:r>
    </w:p>
    <w:p w:rsidR="008B040C" w:rsidP="008B040C" w:rsidRDefault="008B040C" w14:paraId="044C97EF" w14:textId="777777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a) prijevoz sudionika isključivo prijevoznim sredstvima koji udovoljavaju propisima,</w:t>
      </w:r>
    </w:p>
    <w:p w:rsidR="008B040C" w:rsidP="008B040C" w:rsidRDefault="008B040C" w14:paraId="096D6BBE" w14:textId="777777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b) osiguranje odgovornosti i jamčevine.</w:t>
      </w:r>
    </w:p>
    <w:p w:rsidR="008B040C" w:rsidP="008B040C" w:rsidRDefault="008B040C" w14:paraId="45CB092D" w14:textId="777777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2) Ponude trebaju biti:</w:t>
      </w:r>
    </w:p>
    <w:p w:rsidR="008B040C" w:rsidP="008B040C" w:rsidRDefault="008B040C" w14:paraId="192BE32F" w14:textId="777777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a) u skladu s posebnim propisima kojima se uređuje pružanje usluga u turizmu i obavljanje ugostiteljske djelatnosti ili sukladno posebnim propisima,</w:t>
      </w:r>
    </w:p>
    <w:p w:rsidR="008B040C" w:rsidP="008B040C" w:rsidRDefault="008B040C" w14:paraId="43B741C3" w14:textId="777777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b) razrađene prema traženim točkama i s iskazanom ukupnom cijenom za pojedinog učenika.</w:t>
      </w:r>
    </w:p>
    <w:p w:rsidR="008B040C" w:rsidP="008B040C" w:rsidRDefault="008B040C" w14:paraId="6862BED0" w14:textId="777777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3) U obzir će se uzimati ponude zaprimljene poštom na školsku ustanovu do navedenoga roka (dana i sata), odnosno e-poštom ako se postupak provodi sukladno čl. 13. st. 13. ovoga Pravilnika.</w:t>
      </w:r>
    </w:p>
    <w:p w:rsidR="008B040C" w:rsidP="008B040C" w:rsidRDefault="008B040C" w14:paraId="2F3F1DC3" w14:textId="777777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8B040C" w:rsidP="008B040C" w:rsidRDefault="008B040C" w14:paraId="23658068" w14:textId="777777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5) Potencijalni davatelj usluga ne može dopisivati i nuditi dodatne pogodnosti.</w:t>
      </w:r>
    </w:p>
    <w:p w:rsidR="008B040C" w:rsidP="008B040C" w:rsidRDefault="008B040C" w14:paraId="07FBE2F6" w14:textId="77777777">
      <w:pPr>
        <w:jc w:val="center"/>
        <w:rPr>
          <w:sz w:val="28"/>
          <w:szCs w:val="28"/>
        </w:rPr>
      </w:pPr>
    </w:p>
    <w:p w:rsidR="008B040C" w:rsidP="00BC0E27" w:rsidRDefault="008B040C" w14:paraId="742868C7" w14:textId="77777777">
      <w:pPr>
        <w:jc w:val="right"/>
        <w:rPr>
          <w:sz w:val="28"/>
          <w:szCs w:val="28"/>
        </w:rPr>
      </w:pPr>
    </w:p>
    <w:sectPr w:rsidR="008B040C" w:rsidSect="0059295C">
      <w:pgSz w:w="11906" w:h="16838" w:orient="portrait"/>
      <w:pgMar w:top="851" w:right="1417" w:bottom="1418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572"/>
    <w:multiLevelType w:val="hybridMultilevel"/>
    <w:tmpl w:val="BD866F1C"/>
    <w:lvl w:ilvl="0" w:tplc="193EC0BA">
      <w:start w:val="1"/>
      <w:numFmt w:val="decimal"/>
      <w:lvlText w:val="%1."/>
      <w:lvlJc w:val="left"/>
      <w:pPr>
        <w:ind w:left="720" w:hanging="360"/>
      </w:pPr>
      <w:rPr>
        <w:rFonts w:ascii="Calibri" w:hAnsi="Calibri" w:eastAsia="Times New Roman" w:cs="Calibr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640A26"/>
    <w:multiLevelType w:val="hybridMultilevel"/>
    <w:tmpl w:val="1CF0863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EDF32BB"/>
    <w:multiLevelType w:val="hybridMultilevel"/>
    <w:tmpl w:val="9CBA29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3059DB"/>
    <w:multiLevelType w:val="hybridMultilevel"/>
    <w:tmpl w:val="2BCA2F54"/>
    <w:lvl w:ilvl="0" w:tplc="19F412FA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DD3B44"/>
    <w:multiLevelType w:val="hybridMultilevel"/>
    <w:tmpl w:val="C8B67F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F7198"/>
    <w:multiLevelType w:val="hybridMultilevel"/>
    <w:tmpl w:val="A91C1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BF14B7"/>
    <w:multiLevelType w:val="hybridMultilevel"/>
    <w:tmpl w:val="E2F2144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F52440"/>
    <w:multiLevelType w:val="hybridMultilevel"/>
    <w:tmpl w:val="7E1EEB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E563A9"/>
    <w:multiLevelType w:val="hybridMultilevel"/>
    <w:tmpl w:val="CF4C12E8"/>
    <w:lvl w:ilvl="0" w:tplc="EA0A2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color w:val="00000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0770EB"/>
    <w:multiLevelType w:val="hybridMultilevel"/>
    <w:tmpl w:val="92F2EF92"/>
    <w:lvl w:ilvl="0" w:tplc="D3F6FC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 w:cs="Times New Roman"/>
        <w:b/>
        <w:color w:val="000000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C920024"/>
    <w:multiLevelType w:val="hybridMultilevel"/>
    <w:tmpl w:val="3DFEAC26"/>
    <w:lvl w:ilvl="0" w:tplc="19F412FA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eastAsia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10B7EF9"/>
    <w:multiLevelType w:val="hybridMultilevel"/>
    <w:tmpl w:val="C0FE897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43A30AC2"/>
    <w:multiLevelType w:val="hybridMultilevel"/>
    <w:tmpl w:val="DDC0C8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4F352B8"/>
    <w:multiLevelType w:val="hybridMultilevel"/>
    <w:tmpl w:val="42AE88A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5F46521"/>
    <w:multiLevelType w:val="hybridMultilevel"/>
    <w:tmpl w:val="CCE87F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4042F8"/>
    <w:multiLevelType w:val="hybridMultilevel"/>
    <w:tmpl w:val="7026BBEA"/>
    <w:lvl w:ilvl="0" w:tplc="060EA7D0"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Calibri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51C41F9C"/>
    <w:multiLevelType w:val="hybridMultilevel"/>
    <w:tmpl w:val="CC4E51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F612D1"/>
    <w:multiLevelType w:val="hybridMultilevel"/>
    <w:tmpl w:val="81A41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BC3F46"/>
    <w:multiLevelType w:val="hybridMultilevel"/>
    <w:tmpl w:val="5382F22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68D45A38"/>
    <w:multiLevelType w:val="hybridMultilevel"/>
    <w:tmpl w:val="5C5802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95663C7"/>
    <w:multiLevelType w:val="hybridMultilevel"/>
    <w:tmpl w:val="35E4F2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ACD1AAC"/>
    <w:multiLevelType w:val="hybridMultilevel"/>
    <w:tmpl w:val="D318E728"/>
    <w:lvl w:ilvl="0" w:tplc="D3F6F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  <w:color w:val="00000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B183478"/>
    <w:multiLevelType w:val="hybridMultilevel"/>
    <w:tmpl w:val="8D8E20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436AA8"/>
    <w:multiLevelType w:val="hybridMultilevel"/>
    <w:tmpl w:val="DC4E59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690CD1"/>
    <w:multiLevelType w:val="hybridMultilevel"/>
    <w:tmpl w:val="9CBA29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F048A3"/>
    <w:multiLevelType w:val="hybridMultilevel"/>
    <w:tmpl w:val="5F526182"/>
    <w:lvl w:ilvl="0" w:tplc="F7FAFED2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B181D30"/>
    <w:multiLevelType w:val="hybridMultilevel"/>
    <w:tmpl w:val="C8B67F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C163A54"/>
    <w:multiLevelType w:val="hybridMultilevel"/>
    <w:tmpl w:val="B1A227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DDC2D0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7E537AAD"/>
    <w:multiLevelType w:val="hybridMultilevel"/>
    <w:tmpl w:val="07D24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7263448">
    <w:abstractNumId w:val="7"/>
  </w:num>
  <w:num w:numId="2" w16cid:durableId="1536503567">
    <w:abstractNumId w:val="6"/>
  </w:num>
  <w:num w:numId="3" w16cid:durableId="93983171">
    <w:abstractNumId w:val="23"/>
  </w:num>
  <w:num w:numId="4" w16cid:durableId="1837108166">
    <w:abstractNumId w:val="22"/>
  </w:num>
  <w:num w:numId="5" w16cid:durableId="1947226380">
    <w:abstractNumId w:val="29"/>
  </w:num>
  <w:num w:numId="6" w16cid:durableId="1957321785">
    <w:abstractNumId w:val="26"/>
  </w:num>
  <w:num w:numId="7" w16cid:durableId="305400499">
    <w:abstractNumId w:val="17"/>
  </w:num>
  <w:num w:numId="8" w16cid:durableId="1552688416">
    <w:abstractNumId w:val="4"/>
  </w:num>
  <w:num w:numId="9" w16cid:durableId="1822844606">
    <w:abstractNumId w:val="27"/>
  </w:num>
  <w:num w:numId="10" w16cid:durableId="1514301135">
    <w:abstractNumId w:val="28"/>
    <w:lvlOverride w:ilvl="0">
      <w:startOverride w:val="1"/>
    </w:lvlOverride>
  </w:num>
  <w:num w:numId="11" w16cid:durableId="826021391">
    <w:abstractNumId w:val="25"/>
  </w:num>
  <w:num w:numId="12" w16cid:durableId="880675896">
    <w:abstractNumId w:val="21"/>
  </w:num>
  <w:num w:numId="13" w16cid:durableId="181209556">
    <w:abstractNumId w:val="9"/>
  </w:num>
  <w:num w:numId="14" w16cid:durableId="2033220692">
    <w:abstractNumId w:val="8"/>
  </w:num>
  <w:num w:numId="15" w16cid:durableId="922228080">
    <w:abstractNumId w:val="16"/>
  </w:num>
  <w:num w:numId="16" w16cid:durableId="401561602">
    <w:abstractNumId w:val="20"/>
  </w:num>
  <w:num w:numId="17" w16cid:durableId="90472258">
    <w:abstractNumId w:val="18"/>
  </w:num>
  <w:num w:numId="18" w16cid:durableId="692613810">
    <w:abstractNumId w:val="2"/>
  </w:num>
  <w:num w:numId="19" w16cid:durableId="1156801589">
    <w:abstractNumId w:val="3"/>
  </w:num>
  <w:num w:numId="20" w16cid:durableId="1408721728">
    <w:abstractNumId w:val="10"/>
  </w:num>
  <w:num w:numId="21" w16cid:durableId="803427254">
    <w:abstractNumId w:val="19"/>
  </w:num>
  <w:num w:numId="22" w16cid:durableId="1019038848">
    <w:abstractNumId w:val="14"/>
  </w:num>
  <w:num w:numId="23" w16cid:durableId="3343805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32634325">
    <w:abstractNumId w:val="25"/>
  </w:num>
  <w:num w:numId="25" w16cid:durableId="574366491">
    <w:abstractNumId w:val="12"/>
  </w:num>
  <w:num w:numId="26" w16cid:durableId="1721704953">
    <w:abstractNumId w:val="11"/>
  </w:num>
  <w:num w:numId="27" w16cid:durableId="854877889">
    <w:abstractNumId w:val="13"/>
  </w:num>
  <w:num w:numId="28" w16cid:durableId="521555392">
    <w:abstractNumId w:val="1"/>
  </w:num>
  <w:num w:numId="29" w16cid:durableId="1093744676">
    <w:abstractNumId w:val="24"/>
  </w:num>
  <w:num w:numId="30" w16cid:durableId="1244022829">
    <w:abstractNumId w:val="0"/>
  </w:num>
  <w:num w:numId="31" w16cid:durableId="1302492383">
    <w:abstractNumId w:val="5"/>
  </w:num>
  <w:num w:numId="32" w16cid:durableId="13922661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trackRevisions w:val="false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868"/>
    <w:rsid w:val="000122FF"/>
    <w:rsid w:val="00030413"/>
    <w:rsid w:val="000360F0"/>
    <w:rsid w:val="00037900"/>
    <w:rsid w:val="00040819"/>
    <w:rsid w:val="00040E26"/>
    <w:rsid w:val="00084B8B"/>
    <w:rsid w:val="00084FC6"/>
    <w:rsid w:val="000944DD"/>
    <w:rsid w:val="00095897"/>
    <w:rsid w:val="00096B97"/>
    <w:rsid w:val="000B0F74"/>
    <w:rsid w:val="000B358F"/>
    <w:rsid w:val="000D3CFD"/>
    <w:rsid w:val="000E0F92"/>
    <w:rsid w:val="000E5FD9"/>
    <w:rsid w:val="00104BA0"/>
    <w:rsid w:val="001062D6"/>
    <w:rsid w:val="00106488"/>
    <w:rsid w:val="0010664F"/>
    <w:rsid w:val="001225AA"/>
    <w:rsid w:val="00131124"/>
    <w:rsid w:val="001354E3"/>
    <w:rsid w:val="00142794"/>
    <w:rsid w:val="00155288"/>
    <w:rsid w:val="00161FF1"/>
    <w:rsid w:val="00162B90"/>
    <w:rsid w:val="001843BD"/>
    <w:rsid w:val="0019600D"/>
    <w:rsid w:val="00197CC7"/>
    <w:rsid w:val="001D31E9"/>
    <w:rsid w:val="001D3B86"/>
    <w:rsid w:val="001F1F11"/>
    <w:rsid w:val="001F3750"/>
    <w:rsid w:val="001F7DCD"/>
    <w:rsid w:val="00203FBE"/>
    <w:rsid w:val="00206A2C"/>
    <w:rsid w:val="00210A1D"/>
    <w:rsid w:val="002374A6"/>
    <w:rsid w:val="002424D4"/>
    <w:rsid w:val="00261076"/>
    <w:rsid w:val="00264FB8"/>
    <w:rsid w:val="0028132C"/>
    <w:rsid w:val="00282293"/>
    <w:rsid w:val="002B1A09"/>
    <w:rsid w:val="002B519E"/>
    <w:rsid w:val="002B7996"/>
    <w:rsid w:val="002D227D"/>
    <w:rsid w:val="002D5136"/>
    <w:rsid w:val="002D6AFA"/>
    <w:rsid w:val="002E1AE8"/>
    <w:rsid w:val="002E4BE6"/>
    <w:rsid w:val="002E7CC5"/>
    <w:rsid w:val="002F0CDC"/>
    <w:rsid w:val="002F0D8E"/>
    <w:rsid w:val="002F1621"/>
    <w:rsid w:val="002F4402"/>
    <w:rsid w:val="002F6AAB"/>
    <w:rsid w:val="0030508D"/>
    <w:rsid w:val="0030610A"/>
    <w:rsid w:val="003211C0"/>
    <w:rsid w:val="0032685E"/>
    <w:rsid w:val="003313BD"/>
    <w:rsid w:val="0033261B"/>
    <w:rsid w:val="00334501"/>
    <w:rsid w:val="00344592"/>
    <w:rsid w:val="003506C0"/>
    <w:rsid w:val="00372930"/>
    <w:rsid w:val="0039238E"/>
    <w:rsid w:val="003A044B"/>
    <w:rsid w:val="003B0E26"/>
    <w:rsid w:val="003C314D"/>
    <w:rsid w:val="003D1732"/>
    <w:rsid w:val="003F7744"/>
    <w:rsid w:val="0040404F"/>
    <w:rsid w:val="00407E79"/>
    <w:rsid w:val="00414698"/>
    <w:rsid w:val="00465D13"/>
    <w:rsid w:val="00467254"/>
    <w:rsid w:val="00486A87"/>
    <w:rsid w:val="00493F83"/>
    <w:rsid w:val="00494B3F"/>
    <w:rsid w:val="004A6512"/>
    <w:rsid w:val="004D2009"/>
    <w:rsid w:val="004D52CA"/>
    <w:rsid w:val="004E1F43"/>
    <w:rsid w:val="004F1170"/>
    <w:rsid w:val="004F4193"/>
    <w:rsid w:val="004F7D09"/>
    <w:rsid w:val="00502A81"/>
    <w:rsid w:val="005036BA"/>
    <w:rsid w:val="00512508"/>
    <w:rsid w:val="005214D2"/>
    <w:rsid w:val="00524261"/>
    <w:rsid w:val="00532060"/>
    <w:rsid w:val="00533B6F"/>
    <w:rsid w:val="00535A0F"/>
    <w:rsid w:val="00546C8D"/>
    <w:rsid w:val="0055123E"/>
    <w:rsid w:val="0056572A"/>
    <w:rsid w:val="0059295C"/>
    <w:rsid w:val="00593E0E"/>
    <w:rsid w:val="005A4E24"/>
    <w:rsid w:val="005B1DDD"/>
    <w:rsid w:val="005B6C24"/>
    <w:rsid w:val="005D2896"/>
    <w:rsid w:val="005E2DDB"/>
    <w:rsid w:val="005E48AD"/>
    <w:rsid w:val="00616ACD"/>
    <w:rsid w:val="00621804"/>
    <w:rsid w:val="00621E95"/>
    <w:rsid w:val="00622C97"/>
    <w:rsid w:val="006330EC"/>
    <w:rsid w:val="006341FB"/>
    <w:rsid w:val="0065029D"/>
    <w:rsid w:val="0065201D"/>
    <w:rsid w:val="006525C6"/>
    <w:rsid w:val="00655795"/>
    <w:rsid w:val="00683507"/>
    <w:rsid w:val="006B1123"/>
    <w:rsid w:val="006B2439"/>
    <w:rsid w:val="006E2783"/>
    <w:rsid w:val="006E281F"/>
    <w:rsid w:val="006E4E4C"/>
    <w:rsid w:val="006E53D9"/>
    <w:rsid w:val="006F61BA"/>
    <w:rsid w:val="00716953"/>
    <w:rsid w:val="00717166"/>
    <w:rsid w:val="00730F29"/>
    <w:rsid w:val="00747B83"/>
    <w:rsid w:val="007532C1"/>
    <w:rsid w:val="00756317"/>
    <w:rsid w:val="00756E45"/>
    <w:rsid w:val="007607AA"/>
    <w:rsid w:val="00781E85"/>
    <w:rsid w:val="00792145"/>
    <w:rsid w:val="00795216"/>
    <w:rsid w:val="00797270"/>
    <w:rsid w:val="007F0308"/>
    <w:rsid w:val="007F0F1A"/>
    <w:rsid w:val="008059CE"/>
    <w:rsid w:val="00821C60"/>
    <w:rsid w:val="008346AA"/>
    <w:rsid w:val="00834FDF"/>
    <w:rsid w:val="00835928"/>
    <w:rsid w:val="00835D40"/>
    <w:rsid w:val="008552A5"/>
    <w:rsid w:val="00856FAC"/>
    <w:rsid w:val="00884100"/>
    <w:rsid w:val="00886B39"/>
    <w:rsid w:val="008A07D4"/>
    <w:rsid w:val="008B040C"/>
    <w:rsid w:val="008B23EE"/>
    <w:rsid w:val="008C517B"/>
    <w:rsid w:val="008C6F84"/>
    <w:rsid w:val="009055A4"/>
    <w:rsid w:val="009058F2"/>
    <w:rsid w:val="00912E19"/>
    <w:rsid w:val="00921E95"/>
    <w:rsid w:val="00921FBD"/>
    <w:rsid w:val="0092300C"/>
    <w:rsid w:val="009459C2"/>
    <w:rsid w:val="00962D2B"/>
    <w:rsid w:val="00966852"/>
    <w:rsid w:val="00973D60"/>
    <w:rsid w:val="009761DF"/>
    <w:rsid w:val="00981943"/>
    <w:rsid w:val="00983F77"/>
    <w:rsid w:val="009A7CBC"/>
    <w:rsid w:val="009B1862"/>
    <w:rsid w:val="009B4B74"/>
    <w:rsid w:val="009D14B7"/>
    <w:rsid w:val="009F3719"/>
    <w:rsid w:val="00A023D3"/>
    <w:rsid w:val="00A10171"/>
    <w:rsid w:val="00A16D37"/>
    <w:rsid w:val="00A172E0"/>
    <w:rsid w:val="00A21EDB"/>
    <w:rsid w:val="00A23407"/>
    <w:rsid w:val="00A25B46"/>
    <w:rsid w:val="00A35BE2"/>
    <w:rsid w:val="00A43BBD"/>
    <w:rsid w:val="00A45981"/>
    <w:rsid w:val="00A70A9C"/>
    <w:rsid w:val="00A77756"/>
    <w:rsid w:val="00A9013F"/>
    <w:rsid w:val="00AD7B1F"/>
    <w:rsid w:val="00AE6149"/>
    <w:rsid w:val="00AF1120"/>
    <w:rsid w:val="00B0083A"/>
    <w:rsid w:val="00B04AEB"/>
    <w:rsid w:val="00B20563"/>
    <w:rsid w:val="00B251FE"/>
    <w:rsid w:val="00B272A1"/>
    <w:rsid w:val="00B3149E"/>
    <w:rsid w:val="00B33E06"/>
    <w:rsid w:val="00B33F84"/>
    <w:rsid w:val="00B37976"/>
    <w:rsid w:val="00B42721"/>
    <w:rsid w:val="00B52155"/>
    <w:rsid w:val="00B52594"/>
    <w:rsid w:val="00B52990"/>
    <w:rsid w:val="00B53048"/>
    <w:rsid w:val="00B700C7"/>
    <w:rsid w:val="00B74404"/>
    <w:rsid w:val="00B807DE"/>
    <w:rsid w:val="00BA085B"/>
    <w:rsid w:val="00BB4750"/>
    <w:rsid w:val="00BC0E27"/>
    <w:rsid w:val="00BD0626"/>
    <w:rsid w:val="00BE761F"/>
    <w:rsid w:val="00BF0D7F"/>
    <w:rsid w:val="00BF396D"/>
    <w:rsid w:val="00C30870"/>
    <w:rsid w:val="00C40868"/>
    <w:rsid w:val="00C51C8D"/>
    <w:rsid w:val="00C53B97"/>
    <w:rsid w:val="00C85844"/>
    <w:rsid w:val="00CA5232"/>
    <w:rsid w:val="00CC7378"/>
    <w:rsid w:val="00CD3648"/>
    <w:rsid w:val="00CD4222"/>
    <w:rsid w:val="00CE7183"/>
    <w:rsid w:val="00CE79AB"/>
    <w:rsid w:val="00CF16EE"/>
    <w:rsid w:val="00CF6869"/>
    <w:rsid w:val="00D0047F"/>
    <w:rsid w:val="00D07807"/>
    <w:rsid w:val="00D07B86"/>
    <w:rsid w:val="00D14935"/>
    <w:rsid w:val="00D32BA8"/>
    <w:rsid w:val="00D33BE4"/>
    <w:rsid w:val="00D33E9E"/>
    <w:rsid w:val="00D436F5"/>
    <w:rsid w:val="00D479D6"/>
    <w:rsid w:val="00D6357F"/>
    <w:rsid w:val="00D76B95"/>
    <w:rsid w:val="00D8398A"/>
    <w:rsid w:val="00D90176"/>
    <w:rsid w:val="00DA4CAB"/>
    <w:rsid w:val="00DA653C"/>
    <w:rsid w:val="00DA7570"/>
    <w:rsid w:val="00DB29D9"/>
    <w:rsid w:val="00DB4F7A"/>
    <w:rsid w:val="00DD38F7"/>
    <w:rsid w:val="00DF09E6"/>
    <w:rsid w:val="00E14508"/>
    <w:rsid w:val="00E15526"/>
    <w:rsid w:val="00E21F26"/>
    <w:rsid w:val="00E34164"/>
    <w:rsid w:val="00E342AF"/>
    <w:rsid w:val="00E508D0"/>
    <w:rsid w:val="00E6234F"/>
    <w:rsid w:val="00E62C52"/>
    <w:rsid w:val="00E81E4E"/>
    <w:rsid w:val="00E965D4"/>
    <w:rsid w:val="00E97C6C"/>
    <w:rsid w:val="00EB5CEB"/>
    <w:rsid w:val="00EB7C23"/>
    <w:rsid w:val="00EC41A4"/>
    <w:rsid w:val="00F03A2A"/>
    <w:rsid w:val="00F104C2"/>
    <w:rsid w:val="00F15E65"/>
    <w:rsid w:val="00F336E2"/>
    <w:rsid w:val="00F36421"/>
    <w:rsid w:val="00F43521"/>
    <w:rsid w:val="00F45F21"/>
    <w:rsid w:val="00F504D6"/>
    <w:rsid w:val="00F576A0"/>
    <w:rsid w:val="00F64665"/>
    <w:rsid w:val="00F74E21"/>
    <w:rsid w:val="00F81823"/>
    <w:rsid w:val="00F91258"/>
    <w:rsid w:val="00F96589"/>
    <w:rsid w:val="00FB0B98"/>
    <w:rsid w:val="00FD49C9"/>
    <w:rsid w:val="00FD4F90"/>
    <w:rsid w:val="00FE1C7B"/>
    <w:rsid w:val="00FF16EF"/>
    <w:rsid w:val="13D3D625"/>
    <w:rsid w:val="1567A3B5"/>
    <w:rsid w:val="1AE6D2D4"/>
    <w:rsid w:val="1DB0C927"/>
    <w:rsid w:val="1F1B9CE5"/>
    <w:rsid w:val="28279681"/>
    <w:rsid w:val="31BFEB45"/>
    <w:rsid w:val="321CDBA1"/>
    <w:rsid w:val="40788568"/>
    <w:rsid w:val="407E06AD"/>
    <w:rsid w:val="552EF0F3"/>
    <w:rsid w:val="5A29D1E6"/>
    <w:rsid w:val="5BC5A247"/>
    <w:rsid w:val="5EFD4309"/>
    <w:rsid w:val="6A6EDB6C"/>
    <w:rsid w:val="75DC7E5A"/>
    <w:rsid w:val="7726663E"/>
    <w:rsid w:val="7902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92EC1A"/>
  <w15:docId w15:val="{746B7715-22B1-4BDC-8A43-4EB7518E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081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02A81"/>
    <w:pPr>
      <w:keepNext/>
      <w:spacing w:after="0" w:line="240" w:lineRule="auto"/>
      <w:jc w:val="center"/>
      <w:outlineLvl w:val="1"/>
    </w:pPr>
    <w:rPr>
      <w:b/>
      <w:bCs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02A81"/>
    <w:pPr>
      <w:keepNext/>
      <w:spacing w:after="0" w:line="240" w:lineRule="auto"/>
      <w:outlineLvl w:val="2"/>
    </w:pPr>
    <w:rPr>
      <w:b/>
      <w:bCs/>
      <w:sz w:val="24"/>
      <w:szCs w:val="24"/>
      <w:lang w:eastAsia="hr-H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link w:val="Heading2"/>
    <w:uiPriority w:val="99"/>
    <w:semiHidden/>
    <w:locked/>
    <w:rsid w:val="00502A81"/>
    <w:rPr>
      <w:rFonts w:ascii="Calibri" w:hAnsi="Calibri" w:cs="Calibri"/>
      <w:b/>
      <w:bCs/>
      <w:sz w:val="24"/>
      <w:szCs w:val="24"/>
      <w:lang w:val="hr-HR" w:eastAsia="hr-HR" w:bidi="ar-SA"/>
    </w:rPr>
  </w:style>
  <w:style w:type="character" w:styleId="Heading3Char" w:customStyle="1">
    <w:name w:val="Heading 3 Char"/>
    <w:link w:val="Heading3"/>
    <w:uiPriority w:val="99"/>
    <w:semiHidden/>
    <w:locked/>
    <w:rsid w:val="00502A81"/>
    <w:rPr>
      <w:rFonts w:ascii="Calibri" w:hAnsi="Calibri" w:cs="Calibri"/>
      <w:b/>
      <w:bCs/>
      <w:sz w:val="24"/>
      <w:szCs w:val="24"/>
      <w:lang w:val="hr-HR" w:eastAsia="hr-HR" w:bidi="ar-SA"/>
    </w:rPr>
  </w:style>
  <w:style w:type="paragraph" w:styleId="ListParagraph">
    <w:name w:val="List Paragraph"/>
    <w:basedOn w:val="Normal"/>
    <w:uiPriority w:val="99"/>
    <w:qFormat/>
    <w:rsid w:val="00C40868"/>
    <w:pPr>
      <w:ind w:left="720"/>
    </w:pPr>
  </w:style>
  <w:style w:type="paragraph" w:styleId="NoSpacing">
    <w:name w:val="No Spacing"/>
    <w:uiPriority w:val="1"/>
    <w:qFormat/>
    <w:rsid w:val="00414698"/>
    <w:rPr>
      <w:rFonts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0648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locked/>
    <w:rsid w:val="000360F0"/>
    <w:rPr>
      <w:rFonts w:ascii="Times New Roman" w:hAnsi="Times New Roman" w:cs="Times New Roman"/>
      <w:sz w:val="2"/>
      <w:szCs w:val="2"/>
      <w:lang w:eastAsia="en-US"/>
    </w:rPr>
  </w:style>
  <w:style w:type="paragraph" w:styleId="BodyText">
    <w:name w:val="Body Text"/>
    <w:basedOn w:val="Normal"/>
    <w:link w:val="BodyTextChar"/>
    <w:uiPriority w:val="99"/>
    <w:rsid w:val="00B33F84"/>
    <w:pPr>
      <w:spacing w:after="0" w:line="240" w:lineRule="auto"/>
    </w:pPr>
    <w:rPr>
      <w:rFonts w:cs="Times New Roman"/>
      <w:sz w:val="28"/>
      <w:szCs w:val="28"/>
      <w:lang w:eastAsia="hr-HR"/>
    </w:rPr>
  </w:style>
  <w:style w:type="character" w:styleId="BodyTextChar" w:customStyle="1">
    <w:name w:val="Body Text Char"/>
    <w:link w:val="BodyText"/>
    <w:uiPriority w:val="99"/>
    <w:semiHidden/>
    <w:locked/>
    <w:rsid w:val="006B2439"/>
    <w:rPr>
      <w:rFonts w:cs="Calibri"/>
      <w:lang w:eastAsia="en-US"/>
    </w:rPr>
  </w:style>
  <w:style w:type="character" w:styleId="Strong">
    <w:name w:val="Strong"/>
    <w:uiPriority w:val="99"/>
    <w:qFormat/>
    <w:locked/>
    <w:rsid w:val="00334501"/>
    <w:rPr>
      <w:rFonts w:cs="Times New Roman"/>
      <w:b/>
      <w:bCs/>
    </w:rPr>
  </w:style>
  <w:style w:type="paragraph" w:styleId="NoSpacing1" w:customStyle="1">
    <w:name w:val="No Spacing1"/>
    <w:uiPriority w:val="99"/>
    <w:rsid w:val="00CE7183"/>
    <w:rPr>
      <w:rFonts w:eastAsia="Times New Roman" w:cs="Calibri"/>
      <w:sz w:val="22"/>
      <w:szCs w:val="22"/>
      <w:lang w:eastAsia="en-US"/>
    </w:rPr>
  </w:style>
  <w:style w:type="paragraph" w:styleId="Default" w:customStyle="1">
    <w:name w:val="Default"/>
    <w:uiPriority w:val="99"/>
    <w:rsid w:val="00A023D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835928"/>
    <w:pPr>
      <w:spacing w:after="200" w:line="276" w:lineRule="auto"/>
    </w:pPr>
    <w:rPr>
      <w:rFonts w:eastAsia="Times New Roman"/>
      <w:lang w:bidi="ta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urziv" w:customStyle="1">
    <w:name w:val="kurziv"/>
    <w:basedOn w:val="DefaultParagraphFont"/>
    <w:rsid w:val="008B040C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14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ured@os-podolice-koprivnica.skole.hr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45C14EDCC18449B414AE165882D2B" ma:contentTypeVersion="33" ma:contentTypeDescription="Create a new document." ma:contentTypeScope="" ma:versionID="98eabdce09157c87610631558738076b">
  <xsd:schema xmlns:xsd="http://www.w3.org/2001/XMLSchema" xmlns:xs="http://www.w3.org/2001/XMLSchema" xmlns:p="http://schemas.microsoft.com/office/2006/metadata/properties" xmlns:ns3="d97a3ab3-26bf-47ce-8462-74aba939692b" xmlns:ns4="34839914-878f-4205-963f-73bbbc84aef4" targetNamespace="http://schemas.microsoft.com/office/2006/metadata/properties" ma:root="true" ma:fieldsID="6b0783f8f1ab42a9965d82a4d0231ca1" ns3:_="" ns4:_="">
    <xsd:import namespace="d97a3ab3-26bf-47ce-8462-74aba939692b"/>
    <xsd:import namespace="34839914-878f-4205-963f-73bbbc84aef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Templat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a3ab3-26bf-47ce-8462-74aba939692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Self_Registration_Enabled0" ma:index="23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ObjectDetectorVersions" ma:index="4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39914-878f-4205-963f-73bbbc84a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d97a3ab3-26bf-47ce-8462-74aba939692b" xsi:nil="true"/>
    <Invited_Students xmlns="d97a3ab3-26bf-47ce-8462-74aba939692b" xsi:nil="true"/>
    <FolderType xmlns="d97a3ab3-26bf-47ce-8462-74aba939692b" xsi:nil="true"/>
    <Student_Groups xmlns="d97a3ab3-26bf-47ce-8462-74aba939692b">
      <UserInfo>
        <DisplayName/>
        <AccountId xsi:nil="true"/>
        <AccountType/>
      </UserInfo>
    </Student_Groups>
    <CultureName xmlns="d97a3ab3-26bf-47ce-8462-74aba939692b" xsi:nil="true"/>
    <Self_Registration_Enabled xmlns="d97a3ab3-26bf-47ce-8462-74aba939692b" xsi:nil="true"/>
    <Templates xmlns="d97a3ab3-26bf-47ce-8462-74aba939692b" xsi:nil="true"/>
    <Invited_Teachers xmlns="d97a3ab3-26bf-47ce-8462-74aba939692b" xsi:nil="true"/>
    <NotebookType xmlns="d97a3ab3-26bf-47ce-8462-74aba939692b" xsi:nil="true"/>
    <Teachers xmlns="d97a3ab3-26bf-47ce-8462-74aba939692b">
      <UserInfo>
        <DisplayName/>
        <AccountId xsi:nil="true"/>
        <AccountType/>
      </UserInfo>
    </Teachers>
    <Students xmlns="d97a3ab3-26bf-47ce-8462-74aba939692b">
      <UserInfo>
        <DisplayName/>
        <AccountId xsi:nil="true"/>
        <AccountType/>
      </UserInfo>
    </Students>
    <Self_Registration_Enabled0 xmlns="d97a3ab3-26bf-47ce-8462-74aba939692b" xsi:nil="true"/>
    <DefaultSectionNames xmlns="d97a3ab3-26bf-47ce-8462-74aba939692b" xsi:nil="true"/>
    <_activity xmlns="d97a3ab3-26bf-47ce-8462-74aba939692b" xsi:nil="true"/>
    <Owner xmlns="d97a3ab3-26bf-47ce-8462-74aba939692b">
      <UserInfo>
        <DisplayName/>
        <AccountId xsi:nil="true"/>
        <AccountType/>
      </UserInfo>
    </Owner>
    <Has_Teacher_Only_SectionGroup xmlns="d97a3ab3-26bf-47ce-8462-74aba939692b" xsi:nil="true"/>
    <Is_Collaboration_Space_Locked xmlns="d97a3ab3-26bf-47ce-8462-74aba939692b" xsi:nil="true"/>
  </documentManagement>
</p:properties>
</file>

<file path=customXml/itemProps1.xml><?xml version="1.0" encoding="utf-8"?>
<ds:datastoreItem xmlns:ds="http://schemas.openxmlformats.org/officeDocument/2006/customXml" ds:itemID="{189D7A71-0B99-4848-B1CB-8F58B8EDF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a3ab3-26bf-47ce-8462-74aba939692b"/>
    <ds:schemaRef ds:uri="34839914-878f-4205-963f-73bbbc84a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6DB1C-FFDB-46D4-8C13-F31633767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DB6A2-0177-4100-9890-14030DE03265}">
  <ds:schemaRefs>
    <ds:schemaRef ds:uri="http://schemas.microsoft.com/office/2006/metadata/properties"/>
    <ds:schemaRef ds:uri="http://schemas.microsoft.com/office/infopath/2007/PartnerControls"/>
    <ds:schemaRef ds:uri="d97a3ab3-26bf-47ce-8462-74aba939692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Škola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IZLETI I EKSKURZIJE</dc:title>
  <dc:subject/>
  <dc:creator>user</dc:creator>
  <keywords/>
  <dc:description/>
  <lastModifiedBy>Gost korisnik</lastModifiedBy>
  <revision>15</revision>
  <lastPrinted>2022-03-02T13:47:00.0000000Z</lastPrinted>
  <dcterms:created xsi:type="dcterms:W3CDTF">2023-09-18T09:11:00.0000000Z</dcterms:created>
  <dcterms:modified xsi:type="dcterms:W3CDTF">2023-10-03T07:01:38.6944668Z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0x01010063F45C14EDCC18449B414AE165882D2B</vt:lpwstr>
  </property>
</Properties>
</file>